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28D3E" w14:textId="6B764401" w:rsidR="000F1C7D" w:rsidRDefault="005B3DAD">
      <w:r>
        <w:t>SIR THOMAS MANSEL FRANKLEN TRUST – Charity number 525559-1.</w:t>
      </w:r>
    </w:p>
    <w:p w14:paraId="41CB68A6" w14:textId="64541132" w:rsidR="005B3DAD" w:rsidRPr="007B4D9F" w:rsidRDefault="005B3DAD" w:rsidP="007B4D9F">
      <w:pPr>
        <w:jc w:val="center"/>
        <w:rPr>
          <w:b/>
          <w:bCs/>
        </w:rPr>
      </w:pPr>
      <w:r w:rsidRPr="007B4D9F">
        <w:rPr>
          <w:b/>
          <w:bCs/>
        </w:rPr>
        <w:t>APPLICATIONS FOR GRANTS</w:t>
      </w:r>
    </w:p>
    <w:p w14:paraId="060D18BC" w14:textId="77777777" w:rsidR="007B4D9F" w:rsidRPr="007B4D9F" w:rsidRDefault="007B4D9F">
      <w:pPr>
        <w:rPr>
          <w:b/>
          <w:bCs/>
        </w:rPr>
      </w:pPr>
      <w:r w:rsidRPr="007B4D9F">
        <w:rPr>
          <w:b/>
          <w:bCs/>
        </w:rPr>
        <w:t>Note to applicants</w:t>
      </w:r>
    </w:p>
    <w:p w14:paraId="258FE46A" w14:textId="7FBCB8DE" w:rsidR="005B3DAD" w:rsidRDefault="005B3DAD">
      <w:r>
        <w:t xml:space="preserve">One of the objects of the </w:t>
      </w:r>
      <w:r w:rsidR="004D2170">
        <w:t xml:space="preserve">Trust </w:t>
      </w:r>
      <w:r>
        <w:t xml:space="preserve">is the provision of education to persons who are or were pupils of Cowbridge School or Cowbridge Comprehensive School and who </w:t>
      </w:r>
      <w:r w:rsidR="00864461">
        <w:t>need</w:t>
      </w:r>
      <w:r>
        <w:t xml:space="preserve"> financial assistance.</w:t>
      </w:r>
    </w:p>
    <w:p w14:paraId="58B06B45" w14:textId="4CE85F14" w:rsidR="005B3DAD" w:rsidRDefault="005B3DAD">
      <w:r>
        <w:t xml:space="preserve">In this context “education” includes social and physical training </w:t>
      </w:r>
      <w:r w:rsidR="00AE01ED">
        <w:t xml:space="preserve">in so far </w:t>
      </w:r>
      <w:r>
        <w:t xml:space="preserve">as it </w:t>
      </w:r>
      <w:r w:rsidR="00AE01ED">
        <w:t xml:space="preserve">enables or </w:t>
      </w:r>
      <w:r>
        <w:t>encourages personal development.</w:t>
      </w:r>
    </w:p>
    <w:p w14:paraId="20727849" w14:textId="3706376A" w:rsidR="005B3DAD" w:rsidRDefault="005B3DAD">
      <w:r>
        <w:t xml:space="preserve">The Trust and its Trustees are independent of the </w:t>
      </w:r>
      <w:r w:rsidR="00307042">
        <w:t>school</w:t>
      </w:r>
      <w:r>
        <w:t xml:space="preserve">. </w:t>
      </w:r>
      <w:r w:rsidR="00AE01ED">
        <w:t xml:space="preserve"> </w:t>
      </w:r>
      <w:r w:rsidR="00370C2E">
        <w:t>Each</w:t>
      </w:r>
      <w:r>
        <w:t xml:space="preserve"> year they </w:t>
      </w:r>
      <w:r w:rsidR="00307042">
        <w:t>must</w:t>
      </w:r>
      <w:r>
        <w:t xml:space="preserve"> budget for </w:t>
      </w:r>
      <w:proofErr w:type="gramStart"/>
      <w:r>
        <w:t>a number of</w:t>
      </w:r>
      <w:proofErr w:type="gramEnd"/>
      <w:r>
        <w:t xml:space="preserve"> calls upon available funds, so applicants should understand that the number and amount of grants will vary</w:t>
      </w:r>
      <w:r w:rsidR="00370C2E">
        <w:t xml:space="preserve"> from year to year.</w:t>
      </w:r>
    </w:p>
    <w:p w14:paraId="6BB70C03" w14:textId="146BABE8" w:rsidR="00AE01ED" w:rsidRDefault="00AE01ED">
      <w:r>
        <w:t>It should be noted that at the present time requests for financial support towards higher education living and course costs/fees are unlikely to qualify for a grant.</w:t>
      </w:r>
    </w:p>
    <w:p w14:paraId="304623CB" w14:textId="77777777" w:rsidR="0031202B" w:rsidRDefault="00370C2E">
      <w:r>
        <w:t>Applicants should complete th</w:t>
      </w:r>
      <w:r w:rsidR="00047506">
        <w:t>is</w:t>
      </w:r>
      <w:r>
        <w:t xml:space="preserve"> form and submit it with the covering letter mentioned in section 3</w:t>
      </w:r>
      <w:r w:rsidR="0031202B">
        <w:t xml:space="preserve"> to </w:t>
      </w:r>
      <w:hyperlink r:id="rId5" w:history="1">
        <w:r w:rsidR="0031202B" w:rsidRPr="005839D1">
          <w:rPr>
            <w:rStyle w:val="Hyperlink"/>
          </w:rPr>
          <w:t>enquiries@cowbridgeschool.co.uk</w:t>
        </w:r>
      </w:hyperlink>
      <w:r w:rsidR="0031202B">
        <w:t xml:space="preserve"> with the subject FAO The Chair of the TMF Trust</w:t>
      </w:r>
      <w:r>
        <w:t xml:space="preserve">. </w:t>
      </w:r>
    </w:p>
    <w:p w14:paraId="65589618" w14:textId="5994619E" w:rsidR="00370C2E" w:rsidRDefault="0031202B">
      <w:r>
        <w:t>Within the cover letter, i</w:t>
      </w:r>
      <w:r w:rsidR="00370C2E">
        <w:t>t will assist if applicants could</w:t>
      </w:r>
      <w:r>
        <w:t>:</w:t>
      </w:r>
      <w:r w:rsidR="00370C2E">
        <w:t xml:space="preserve"> </w:t>
      </w:r>
    </w:p>
    <w:p w14:paraId="731E657F" w14:textId="241E5F58" w:rsidR="00370C2E" w:rsidRDefault="00370C2E" w:rsidP="00370C2E">
      <w:pPr>
        <w:pStyle w:val="ListParagraph"/>
        <w:numPr>
          <w:ilvl w:val="0"/>
          <w:numId w:val="1"/>
        </w:numPr>
      </w:pPr>
      <w:r>
        <w:t>Outline the project or activity which is the subject of the application. If it is in connection with higher o</w:t>
      </w:r>
      <w:r w:rsidR="00AE01ED">
        <w:t xml:space="preserve">r </w:t>
      </w:r>
      <w:r>
        <w:t xml:space="preserve">further education </w:t>
      </w:r>
      <w:proofErr w:type="gramStart"/>
      <w:r>
        <w:t>state</w:t>
      </w:r>
      <w:proofErr w:type="gramEnd"/>
      <w:r>
        <w:t xml:space="preserve"> the name of the institution and the course.</w:t>
      </w:r>
    </w:p>
    <w:p w14:paraId="08862609" w14:textId="5A3FD909" w:rsidR="00370C2E" w:rsidRDefault="00370C2E" w:rsidP="00370C2E">
      <w:pPr>
        <w:pStyle w:val="ListParagraph"/>
        <w:numPr>
          <w:ilvl w:val="0"/>
          <w:numId w:val="1"/>
        </w:numPr>
      </w:pPr>
      <w:r>
        <w:t>Explain how a grant would contribute towards the applicant’s ability to undertake the project, course or activity.</w:t>
      </w:r>
    </w:p>
    <w:p w14:paraId="285B09DA" w14:textId="60879F2E" w:rsidR="00AE01ED" w:rsidRDefault="00AE01ED" w:rsidP="00370C2E">
      <w:pPr>
        <w:pStyle w:val="ListParagraph"/>
        <w:numPr>
          <w:ilvl w:val="0"/>
          <w:numId w:val="1"/>
        </w:numPr>
      </w:pPr>
      <w:r>
        <w:t>Explain the applicant’s financial need for support.</w:t>
      </w:r>
    </w:p>
    <w:p w14:paraId="75663AB2" w14:textId="602F88E5" w:rsidR="00370C2E" w:rsidRDefault="00370C2E" w:rsidP="00370C2E">
      <w:pPr>
        <w:pStyle w:val="ListParagraph"/>
        <w:numPr>
          <w:ilvl w:val="0"/>
          <w:numId w:val="1"/>
        </w:numPr>
      </w:pPr>
      <w:r>
        <w:t>Explain how the applicant expects to gain from participation</w:t>
      </w:r>
      <w:r w:rsidR="00AE01ED">
        <w:t xml:space="preserve"> in the course or activity.</w:t>
      </w:r>
    </w:p>
    <w:p w14:paraId="77563203" w14:textId="72266F45" w:rsidR="00370C2E" w:rsidRDefault="00370C2E" w:rsidP="00370C2E">
      <w:pPr>
        <w:pStyle w:val="ListParagraph"/>
        <w:numPr>
          <w:ilvl w:val="0"/>
          <w:numId w:val="1"/>
        </w:numPr>
      </w:pPr>
      <w:r>
        <w:t xml:space="preserve">Outline how the applicant will report back to the Trustees and </w:t>
      </w:r>
      <w:r w:rsidR="00AE01ED">
        <w:t>possibly provide feed-back or guidance to present pupils.</w:t>
      </w:r>
    </w:p>
    <w:p w14:paraId="41EFE9ED" w14:textId="77777777" w:rsidR="00F03116" w:rsidRDefault="00F03116" w:rsidP="00F03116"/>
    <w:p w14:paraId="261E3AF5" w14:textId="77777777" w:rsidR="00F03116" w:rsidRDefault="00F03116" w:rsidP="00F03116"/>
    <w:p w14:paraId="58A0F23B" w14:textId="77777777" w:rsidR="00F03116" w:rsidRDefault="00F03116" w:rsidP="00F03116"/>
    <w:p w14:paraId="22F00AF7" w14:textId="77777777" w:rsidR="00F03116" w:rsidRDefault="00F03116" w:rsidP="00F03116"/>
    <w:p w14:paraId="79AC51F9" w14:textId="77777777" w:rsidR="00F03116" w:rsidRDefault="00F03116" w:rsidP="00F03116"/>
    <w:p w14:paraId="23AACB0A" w14:textId="77777777" w:rsidR="00F03116" w:rsidRDefault="00F03116" w:rsidP="00F03116"/>
    <w:p w14:paraId="1C2AE6A9" w14:textId="77777777" w:rsidR="00F03116" w:rsidRDefault="00F03116" w:rsidP="00F03116"/>
    <w:p w14:paraId="02E5C397" w14:textId="77777777" w:rsidR="00F03116" w:rsidRDefault="00F03116" w:rsidP="00F03116"/>
    <w:p w14:paraId="18B8D995" w14:textId="77777777" w:rsidR="00F03116" w:rsidRDefault="00F03116" w:rsidP="00F03116"/>
    <w:p w14:paraId="7591D1B2" w14:textId="77777777" w:rsidR="00F03116" w:rsidRDefault="00F03116" w:rsidP="00F03116"/>
    <w:p w14:paraId="43035EB9" w14:textId="77777777" w:rsidR="00F03116" w:rsidRDefault="00F03116" w:rsidP="00F03116"/>
    <w:p w14:paraId="389DAA92" w14:textId="77777777" w:rsidR="00F03116" w:rsidRDefault="00F03116" w:rsidP="00F03116"/>
    <w:p w14:paraId="71118424" w14:textId="77777777" w:rsidR="00F03116" w:rsidRDefault="00F03116" w:rsidP="00F03116"/>
    <w:p w14:paraId="3D5FDAE7" w14:textId="2565DA87" w:rsidR="00F03116" w:rsidRPr="006224FB" w:rsidRDefault="00F03116" w:rsidP="00F03116">
      <w:pPr>
        <w:jc w:val="center"/>
        <w:rPr>
          <w:b/>
          <w:bCs/>
          <w:sz w:val="36"/>
          <w:szCs w:val="36"/>
        </w:rPr>
      </w:pPr>
      <w:r w:rsidRPr="006224FB">
        <w:rPr>
          <w:b/>
          <w:bCs/>
          <w:sz w:val="36"/>
          <w:szCs w:val="36"/>
        </w:rPr>
        <w:lastRenderedPageBreak/>
        <w:t>Financial Support Application Form</w:t>
      </w:r>
    </w:p>
    <w:p w14:paraId="137704E4" w14:textId="7A5F2129" w:rsidR="00F03116" w:rsidRPr="006224FB" w:rsidRDefault="006224FB" w:rsidP="006224FB">
      <w:pPr>
        <w:spacing w:after="0"/>
        <w:jc w:val="center"/>
        <w:rPr>
          <w:b/>
          <w:bCs/>
          <w:sz w:val="28"/>
          <w:szCs w:val="28"/>
        </w:rPr>
      </w:pPr>
      <w:r w:rsidRPr="006224FB">
        <w:rPr>
          <w:b/>
          <w:bCs/>
          <w:sz w:val="28"/>
          <w:szCs w:val="28"/>
        </w:rPr>
        <w:t>The Sir Thomas Mansel Franklen Trust</w:t>
      </w:r>
    </w:p>
    <w:p w14:paraId="345ACFD1" w14:textId="1F7BD7CA" w:rsidR="006224FB" w:rsidRDefault="006224FB" w:rsidP="006224FB">
      <w:pPr>
        <w:spacing w:after="0"/>
        <w:jc w:val="center"/>
        <w:rPr>
          <w:b/>
          <w:bCs/>
          <w:sz w:val="28"/>
          <w:szCs w:val="28"/>
        </w:rPr>
      </w:pPr>
      <w:r w:rsidRPr="006224FB">
        <w:rPr>
          <w:b/>
          <w:bCs/>
          <w:sz w:val="28"/>
          <w:szCs w:val="28"/>
        </w:rPr>
        <w:t>Registered Charity Number 525559-1</w:t>
      </w:r>
    </w:p>
    <w:p w14:paraId="4F6476A4" w14:textId="77777777" w:rsidR="006224FB" w:rsidRDefault="006224FB" w:rsidP="006224FB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1113" w14:paraId="00D9C236" w14:textId="77777777" w:rsidTr="008C61B2">
        <w:tc>
          <w:tcPr>
            <w:tcW w:w="9016" w:type="dxa"/>
            <w:gridSpan w:val="2"/>
            <w:shd w:val="clear" w:color="auto" w:fill="D9D9D9" w:themeFill="background1" w:themeFillShade="D9"/>
          </w:tcPr>
          <w:p w14:paraId="38AA85BF" w14:textId="1F8D1455" w:rsidR="00A31113" w:rsidRPr="00A31113" w:rsidRDefault="00A31113" w:rsidP="00A31113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Personal Details</w:t>
            </w:r>
          </w:p>
        </w:tc>
      </w:tr>
      <w:tr w:rsidR="00A31113" w14:paraId="05540481" w14:textId="77777777" w:rsidTr="008C61B2">
        <w:tc>
          <w:tcPr>
            <w:tcW w:w="4508" w:type="dxa"/>
            <w:shd w:val="clear" w:color="auto" w:fill="D9D9D9" w:themeFill="background1" w:themeFillShade="D9"/>
          </w:tcPr>
          <w:p w14:paraId="3CFC5295" w14:textId="211C290A" w:rsidR="00A31113" w:rsidRDefault="001639D7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First Name</w:t>
            </w:r>
          </w:p>
        </w:tc>
        <w:tc>
          <w:tcPr>
            <w:tcW w:w="4508" w:type="dxa"/>
          </w:tcPr>
          <w:p w14:paraId="36F8E41D" w14:textId="77777777" w:rsidR="00A31113" w:rsidRDefault="00A31113" w:rsidP="006224FB">
            <w:pPr>
              <w:rPr>
                <w:sz w:val="28"/>
                <w:szCs w:val="28"/>
              </w:rPr>
            </w:pPr>
          </w:p>
        </w:tc>
      </w:tr>
      <w:tr w:rsidR="00A31113" w14:paraId="0478866A" w14:textId="77777777" w:rsidTr="008C61B2">
        <w:tc>
          <w:tcPr>
            <w:tcW w:w="4508" w:type="dxa"/>
            <w:shd w:val="clear" w:color="auto" w:fill="D9D9D9" w:themeFill="background1" w:themeFillShade="D9"/>
          </w:tcPr>
          <w:p w14:paraId="033D85C9" w14:textId="39C6AA7F" w:rsidR="00A31113" w:rsidRDefault="001639D7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Surname</w:t>
            </w:r>
          </w:p>
        </w:tc>
        <w:tc>
          <w:tcPr>
            <w:tcW w:w="4508" w:type="dxa"/>
          </w:tcPr>
          <w:p w14:paraId="6A4216FB" w14:textId="77777777" w:rsidR="00A31113" w:rsidRDefault="00A31113" w:rsidP="006224FB">
            <w:pPr>
              <w:rPr>
                <w:sz w:val="28"/>
                <w:szCs w:val="28"/>
              </w:rPr>
            </w:pPr>
          </w:p>
        </w:tc>
      </w:tr>
      <w:tr w:rsidR="00A31113" w14:paraId="7F7FE030" w14:textId="77777777" w:rsidTr="008C61B2">
        <w:tc>
          <w:tcPr>
            <w:tcW w:w="4508" w:type="dxa"/>
            <w:shd w:val="clear" w:color="auto" w:fill="D9D9D9" w:themeFill="background1" w:themeFillShade="D9"/>
          </w:tcPr>
          <w:p w14:paraId="1EC931DA" w14:textId="53727A96" w:rsidR="00A31113" w:rsidRDefault="001639D7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 Address (including postcode)</w:t>
            </w:r>
          </w:p>
        </w:tc>
        <w:tc>
          <w:tcPr>
            <w:tcW w:w="4508" w:type="dxa"/>
          </w:tcPr>
          <w:p w14:paraId="10839182" w14:textId="77777777" w:rsidR="00A31113" w:rsidRDefault="00A31113" w:rsidP="006224FB">
            <w:pPr>
              <w:rPr>
                <w:sz w:val="28"/>
                <w:szCs w:val="28"/>
              </w:rPr>
            </w:pPr>
          </w:p>
          <w:p w14:paraId="0628AD01" w14:textId="77777777" w:rsidR="008C61B2" w:rsidRDefault="008C61B2" w:rsidP="006224FB">
            <w:pPr>
              <w:rPr>
                <w:sz w:val="28"/>
                <w:szCs w:val="28"/>
              </w:rPr>
            </w:pPr>
          </w:p>
          <w:p w14:paraId="4882CA98" w14:textId="77777777" w:rsidR="008C61B2" w:rsidRDefault="008C61B2" w:rsidP="006224FB">
            <w:pPr>
              <w:rPr>
                <w:sz w:val="28"/>
                <w:szCs w:val="28"/>
              </w:rPr>
            </w:pPr>
          </w:p>
          <w:p w14:paraId="278A4B84" w14:textId="77777777" w:rsidR="008C61B2" w:rsidRDefault="008C61B2" w:rsidP="006224FB">
            <w:pPr>
              <w:rPr>
                <w:sz w:val="28"/>
                <w:szCs w:val="28"/>
              </w:rPr>
            </w:pPr>
          </w:p>
        </w:tc>
      </w:tr>
      <w:tr w:rsidR="00A31113" w14:paraId="6C3F75AF" w14:textId="77777777" w:rsidTr="008C61B2">
        <w:tc>
          <w:tcPr>
            <w:tcW w:w="4508" w:type="dxa"/>
            <w:shd w:val="clear" w:color="auto" w:fill="D9D9D9" w:themeFill="background1" w:themeFillShade="D9"/>
          </w:tcPr>
          <w:p w14:paraId="67C89E73" w14:textId="46BBD8AF" w:rsidR="00A31113" w:rsidRDefault="001639D7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Contact Telephone Number</w:t>
            </w:r>
          </w:p>
        </w:tc>
        <w:tc>
          <w:tcPr>
            <w:tcW w:w="4508" w:type="dxa"/>
          </w:tcPr>
          <w:p w14:paraId="16739C4A" w14:textId="77777777" w:rsidR="00A31113" w:rsidRDefault="00A31113" w:rsidP="006224FB">
            <w:pPr>
              <w:rPr>
                <w:sz w:val="28"/>
                <w:szCs w:val="28"/>
              </w:rPr>
            </w:pPr>
          </w:p>
        </w:tc>
      </w:tr>
      <w:tr w:rsidR="00A31113" w14:paraId="480A7971" w14:textId="77777777" w:rsidTr="008C61B2">
        <w:tc>
          <w:tcPr>
            <w:tcW w:w="4508" w:type="dxa"/>
            <w:shd w:val="clear" w:color="auto" w:fill="D9D9D9" w:themeFill="background1" w:themeFillShade="D9"/>
          </w:tcPr>
          <w:p w14:paraId="59929A42" w14:textId="07C577C9" w:rsidR="00A31113" w:rsidRDefault="001639D7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 Address</w:t>
            </w:r>
          </w:p>
        </w:tc>
        <w:tc>
          <w:tcPr>
            <w:tcW w:w="4508" w:type="dxa"/>
          </w:tcPr>
          <w:p w14:paraId="6834AE2A" w14:textId="77777777" w:rsidR="00A31113" w:rsidRDefault="00A31113" w:rsidP="006224FB">
            <w:pPr>
              <w:rPr>
                <w:sz w:val="28"/>
                <w:szCs w:val="28"/>
              </w:rPr>
            </w:pPr>
          </w:p>
        </w:tc>
      </w:tr>
      <w:tr w:rsidR="00A31113" w14:paraId="4EE26D35" w14:textId="77777777" w:rsidTr="008C61B2">
        <w:tc>
          <w:tcPr>
            <w:tcW w:w="4508" w:type="dxa"/>
            <w:shd w:val="clear" w:color="auto" w:fill="D9D9D9" w:themeFill="background1" w:themeFillShade="D9"/>
          </w:tcPr>
          <w:p w14:paraId="54E1CB60" w14:textId="17E51256" w:rsidR="00A31113" w:rsidRDefault="008C61B2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Current Year Group or Date of Leaving School</w:t>
            </w:r>
          </w:p>
        </w:tc>
        <w:tc>
          <w:tcPr>
            <w:tcW w:w="4508" w:type="dxa"/>
          </w:tcPr>
          <w:p w14:paraId="75440E38" w14:textId="77777777" w:rsidR="00A31113" w:rsidRDefault="00A31113" w:rsidP="006224FB">
            <w:pPr>
              <w:rPr>
                <w:sz w:val="28"/>
                <w:szCs w:val="28"/>
              </w:rPr>
            </w:pPr>
          </w:p>
        </w:tc>
      </w:tr>
    </w:tbl>
    <w:p w14:paraId="1001E3A2" w14:textId="77777777" w:rsidR="006224FB" w:rsidRDefault="006224FB" w:rsidP="006224FB">
      <w:pPr>
        <w:spacing w:after="0"/>
        <w:rPr>
          <w:sz w:val="28"/>
          <w:szCs w:val="28"/>
        </w:rPr>
      </w:pPr>
    </w:p>
    <w:p w14:paraId="64946371" w14:textId="77777777" w:rsidR="00CA55EE" w:rsidRDefault="00CA55EE" w:rsidP="006224FB">
      <w:pPr>
        <w:spacing w:after="0"/>
        <w:rPr>
          <w:sz w:val="28"/>
          <w:szCs w:val="28"/>
        </w:rPr>
      </w:pPr>
    </w:p>
    <w:p w14:paraId="43AB1B1A" w14:textId="77777777" w:rsidR="00CA55EE" w:rsidRDefault="00CA55EE" w:rsidP="006224FB">
      <w:pPr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55EE" w14:paraId="232A291B" w14:textId="77777777" w:rsidTr="00380DD9">
        <w:tc>
          <w:tcPr>
            <w:tcW w:w="9016" w:type="dxa"/>
            <w:gridSpan w:val="2"/>
            <w:shd w:val="clear" w:color="auto" w:fill="D9D9D9" w:themeFill="background1" w:themeFillShade="D9"/>
          </w:tcPr>
          <w:p w14:paraId="159F8125" w14:textId="1E81180D" w:rsidR="00CA55EE" w:rsidRPr="00CA55EE" w:rsidRDefault="00CA55EE" w:rsidP="00CA55E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Funding Request Details</w:t>
            </w:r>
            <w:r w:rsidR="00C45136">
              <w:rPr>
                <w:sz w:val="28"/>
                <w:szCs w:val="28"/>
              </w:rPr>
              <w:t xml:space="preserve"> </w:t>
            </w:r>
            <w:r w:rsidR="00C45136" w:rsidRPr="00380DD9">
              <w:rPr>
                <w:i/>
                <w:iCs/>
                <w:sz w:val="20"/>
                <w:szCs w:val="20"/>
              </w:rPr>
              <w:t>(please include details of specific funding required)</w:t>
            </w:r>
          </w:p>
        </w:tc>
      </w:tr>
      <w:tr w:rsidR="00CA55EE" w14:paraId="36F782E1" w14:textId="77777777" w:rsidTr="00380DD9">
        <w:tc>
          <w:tcPr>
            <w:tcW w:w="4508" w:type="dxa"/>
            <w:shd w:val="clear" w:color="auto" w:fill="D9D9D9" w:themeFill="background1" w:themeFillShade="D9"/>
          </w:tcPr>
          <w:p w14:paraId="2377C149" w14:textId="3771D3BC" w:rsidR="00CA55EE" w:rsidRDefault="00380DD9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of opportunity / scheme</w:t>
            </w:r>
          </w:p>
        </w:tc>
        <w:tc>
          <w:tcPr>
            <w:tcW w:w="4508" w:type="dxa"/>
          </w:tcPr>
          <w:p w14:paraId="2B11C545" w14:textId="77777777" w:rsidR="00CA55EE" w:rsidRDefault="00CA55EE" w:rsidP="006224FB">
            <w:pPr>
              <w:rPr>
                <w:sz w:val="28"/>
                <w:szCs w:val="28"/>
              </w:rPr>
            </w:pPr>
          </w:p>
          <w:p w14:paraId="4983481B" w14:textId="77777777" w:rsidR="00380DD9" w:rsidRDefault="00380DD9" w:rsidP="006224FB">
            <w:pPr>
              <w:rPr>
                <w:sz w:val="28"/>
                <w:szCs w:val="28"/>
              </w:rPr>
            </w:pPr>
          </w:p>
          <w:p w14:paraId="443EC424" w14:textId="77777777" w:rsidR="00380DD9" w:rsidRDefault="00380DD9" w:rsidP="006224FB">
            <w:pPr>
              <w:rPr>
                <w:sz w:val="28"/>
                <w:szCs w:val="28"/>
              </w:rPr>
            </w:pPr>
          </w:p>
        </w:tc>
      </w:tr>
      <w:tr w:rsidR="00CA55EE" w14:paraId="34F9CD61" w14:textId="77777777" w:rsidTr="00380DD9">
        <w:tc>
          <w:tcPr>
            <w:tcW w:w="4508" w:type="dxa"/>
            <w:shd w:val="clear" w:color="auto" w:fill="D9D9D9" w:themeFill="background1" w:themeFillShade="D9"/>
          </w:tcPr>
          <w:p w14:paraId="5064B77F" w14:textId="70775C91" w:rsidR="00CA55EE" w:rsidRDefault="00380DD9" w:rsidP="00622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Costings / product details </w:t>
            </w:r>
            <w:r w:rsidRPr="00380DD9">
              <w:rPr>
                <w:i/>
                <w:iCs/>
                <w:sz w:val="20"/>
                <w:szCs w:val="20"/>
              </w:rPr>
              <w:t>(attach supporting documents / information if available)</w:t>
            </w:r>
          </w:p>
        </w:tc>
        <w:tc>
          <w:tcPr>
            <w:tcW w:w="4508" w:type="dxa"/>
          </w:tcPr>
          <w:p w14:paraId="4F4E81CB" w14:textId="77777777" w:rsidR="00CA55EE" w:rsidRDefault="00CA55EE" w:rsidP="006224FB">
            <w:pPr>
              <w:rPr>
                <w:sz w:val="28"/>
                <w:szCs w:val="28"/>
              </w:rPr>
            </w:pPr>
          </w:p>
          <w:p w14:paraId="610D6E3D" w14:textId="77777777" w:rsidR="00380DD9" w:rsidRDefault="00380DD9" w:rsidP="006224FB">
            <w:pPr>
              <w:rPr>
                <w:sz w:val="28"/>
                <w:szCs w:val="28"/>
              </w:rPr>
            </w:pPr>
          </w:p>
          <w:p w14:paraId="66290E0A" w14:textId="77777777" w:rsidR="00380DD9" w:rsidRDefault="00380DD9" w:rsidP="006224FB">
            <w:pPr>
              <w:rPr>
                <w:sz w:val="28"/>
                <w:szCs w:val="28"/>
              </w:rPr>
            </w:pPr>
          </w:p>
          <w:p w14:paraId="0BDA7B91" w14:textId="77777777" w:rsidR="00380DD9" w:rsidRDefault="00380DD9" w:rsidP="006224FB">
            <w:pPr>
              <w:rPr>
                <w:sz w:val="28"/>
                <w:szCs w:val="28"/>
              </w:rPr>
            </w:pPr>
          </w:p>
          <w:p w14:paraId="7481447B" w14:textId="77777777" w:rsidR="00380DD9" w:rsidRDefault="00380DD9" w:rsidP="006224FB">
            <w:pPr>
              <w:rPr>
                <w:sz w:val="28"/>
                <w:szCs w:val="28"/>
              </w:rPr>
            </w:pPr>
          </w:p>
          <w:p w14:paraId="44FF0BDE" w14:textId="77777777" w:rsidR="00380DD9" w:rsidRDefault="00380DD9" w:rsidP="006224FB">
            <w:pPr>
              <w:rPr>
                <w:sz w:val="28"/>
                <w:szCs w:val="28"/>
              </w:rPr>
            </w:pPr>
          </w:p>
          <w:p w14:paraId="42E06119" w14:textId="77777777" w:rsidR="00380DD9" w:rsidRDefault="00380DD9" w:rsidP="006224FB">
            <w:pPr>
              <w:rPr>
                <w:sz w:val="28"/>
                <w:szCs w:val="28"/>
              </w:rPr>
            </w:pPr>
          </w:p>
        </w:tc>
      </w:tr>
    </w:tbl>
    <w:p w14:paraId="7AC387D1" w14:textId="77777777" w:rsidR="008C61B2" w:rsidRDefault="008C61B2" w:rsidP="006224FB">
      <w:pPr>
        <w:spacing w:after="0"/>
        <w:rPr>
          <w:sz w:val="28"/>
          <w:szCs w:val="28"/>
        </w:rPr>
      </w:pPr>
    </w:p>
    <w:p w14:paraId="1CA52A18" w14:textId="77777777" w:rsidR="00E52328" w:rsidRDefault="00E52328" w:rsidP="006224FB">
      <w:pPr>
        <w:spacing w:after="0"/>
        <w:rPr>
          <w:sz w:val="28"/>
          <w:szCs w:val="28"/>
        </w:rPr>
      </w:pPr>
    </w:p>
    <w:p w14:paraId="23A96FC8" w14:textId="77777777" w:rsidR="00E52328" w:rsidRDefault="00E52328" w:rsidP="006224FB">
      <w:pPr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1917" w14:paraId="5F29898C" w14:textId="77777777" w:rsidTr="00E52328">
        <w:tc>
          <w:tcPr>
            <w:tcW w:w="9016" w:type="dxa"/>
            <w:shd w:val="clear" w:color="auto" w:fill="D9D9D9" w:themeFill="background1" w:themeFillShade="D9"/>
          </w:tcPr>
          <w:p w14:paraId="658CA1D6" w14:textId="12518BF7" w:rsidR="00AD1917" w:rsidRPr="00AD1917" w:rsidRDefault="00AD1917" w:rsidP="00AD191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Cover</w:t>
            </w:r>
            <w:r w:rsidR="00CF4CF5">
              <w:rPr>
                <w:sz w:val="28"/>
                <w:szCs w:val="28"/>
              </w:rPr>
              <w:t xml:space="preserve"> letter</w:t>
            </w:r>
          </w:p>
        </w:tc>
      </w:tr>
      <w:tr w:rsidR="00CF4CF5" w14:paraId="5FEA1136" w14:textId="77777777" w:rsidTr="00AD1917">
        <w:tc>
          <w:tcPr>
            <w:tcW w:w="9016" w:type="dxa"/>
          </w:tcPr>
          <w:p w14:paraId="2A718438" w14:textId="7D15BA55" w:rsidR="00CF4CF5" w:rsidRPr="00CF4CF5" w:rsidRDefault="00CF4CF5" w:rsidP="00CF4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attach a covering letter explaining how your request will benefit your education / further development. Please consider the points provided in the cover note of this application form. </w:t>
            </w:r>
          </w:p>
        </w:tc>
      </w:tr>
    </w:tbl>
    <w:p w14:paraId="081F4A42" w14:textId="77777777" w:rsidR="00AD1917" w:rsidRDefault="00AD1917" w:rsidP="006224FB">
      <w:pPr>
        <w:spacing w:after="0"/>
        <w:rPr>
          <w:sz w:val="28"/>
          <w:szCs w:val="28"/>
        </w:rPr>
      </w:pPr>
    </w:p>
    <w:p w14:paraId="37940755" w14:textId="23501439" w:rsidR="00E52328" w:rsidRPr="00413D40" w:rsidRDefault="00E52328" w:rsidP="00413D40">
      <w:pPr>
        <w:spacing w:after="0"/>
        <w:jc w:val="center"/>
      </w:pPr>
      <w:r w:rsidRPr="00413D40">
        <w:t xml:space="preserve">Completed forms to be emailed to </w:t>
      </w:r>
      <w:hyperlink r:id="rId6" w:history="1">
        <w:r w:rsidR="00413D40" w:rsidRPr="00413D40">
          <w:rPr>
            <w:rStyle w:val="Hyperlink"/>
          </w:rPr>
          <w:t>enquiries@cowbridgeschool.co.uk</w:t>
        </w:r>
      </w:hyperlink>
      <w:r w:rsidR="00413D40" w:rsidRPr="00413D40">
        <w:t xml:space="preserve"> with the subject FAO The Chair of the TMF Trust</w:t>
      </w:r>
    </w:p>
    <w:sectPr w:rsidR="00E52328" w:rsidRPr="00413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E681E"/>
    <w:multiLevelType w:val="hybridMultilevel"/>
    <w:tmpl w:val="7E32C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D40C8"/>
    <w:multiLevelType w:val="hybridMultilevel"/>
    <w:tmpl w:val="DA0CA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940357">
    <w:abstractNumId w:val="1"/>
  </w:num>
  <w:num w:numId="2" w16cid:durableId="93792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DAD"/>
    <w:rsid w:val="00047506"/>
    <w:rsid w:val="000F1C7D"/>
    <w:rsid w:val="001639D7"/>
    <w:rsid w:val="00307042"/>
    <w:rsid w:val="0031202B"/>
    <w:rsid w:val="00370C2E"/>
    <w:rsid w:val="00380DD9"/>
    <w:rsid w:val="00413D40"/>
    <w:rsid w:val="004D2170"/>
    <w:rsid w:val="005741AD"/>
    <w:rsid w:val="005B3DAD"/>
    <w:rsid w:val="006224FB"/>
    <w:rsid w:val="007B4D9F"/>
    <w:rsid w:val="00864461"/>
    <w:rsid w:val="008C61B2"/>
    <w:rsid w:val="009E087E"/>
    <w:rsid w:val="00A31113"/>
    <w:rsid w:val="00AD1917"/>
    <w:rsid w:val="00AE01ED"/>
    <w:rsid w:val="00C45136"/>
    <w:rsid w:val="00CA55EE"/>
    <w:rsid w:val="00CF4CF5"/>
    <w:rsid w:val="00E52328"/>
    <w:rsid w:val="00F0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63F5C"/>
  <w15:chartTrackingRefBased/>
  <w15:docId w15:val="{45D4A4DE-2155-4B63-8BC3-274E67070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3D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3D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3D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3D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3D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3D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3D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3D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3D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D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D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3D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3D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3D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3D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3D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3D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3D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3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3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3D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3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3D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3D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3D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3D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3D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3D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3D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2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0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31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quiries@cowbridgeschool.co.uk" TargetMode="External"/><Relationship Id="rId5" Type="http://schemas.openxmlformats.org/officeDocument/2006/relationships/hyperlink" Target="mailto:enquiries@cowbridgeschool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clarke</dc:creator>
  <cp:keywords/>
  <dc:description/>
  <cp:lastModifiedBy>Ben Coates</cp:lastModifiedBy>
  <cp:revision>2</cp:revision>
  <dcterms:created xsi:type="dcterms:W3CDTF">2025-10-02T08:49:00Z</dcterms:created>
  <dcterms:modified xsi:type="dcterms:W3CDTF">2025-10-02T08:49:00Z</dcterms:modified>
</cp:coreProperties>
</file>